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0915" w14:textId="59E5C8A8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D4F8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3D4F8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5CEF503B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E5CCF6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82F8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БИОЛОГ</w:t>
      </w:r>
      <w:r w:rsidRPr="002D7DD9">
        <w:rPr>
          <w:rFonts w:ascii="Times New Roman" w:hAnsi="Times New Roman" w:cs="Times New Roman"/>
          <w:b/>
          <w:sz w:val="24"/>
          <w:szCs w:val="24"/>
        </w:rPr>
        <w:t>ИИ.</w:t>
      </w:r>
    </w:p>
    <w:p w14:paraId="01F4D7EE" w14:textId="77777777" w:rsidR="00AD06F3" w:rsidRPr="002D7DD9" w:rsidRDefault="00682C2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90C81C8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B919A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056D976B" w14:textId="0E2C8713" w:rsidR="00751EEB" w:rsidRDefault="00751EEB" w:rsidP="00751EEB">
      <w:pPr>
        <w:pStyle w:val="aa"/>
        <w:shd w:val="clear" w:color="auto" w:fill="FFFFFF"/>
        <w:spacing w:before="0" w:beforeAutospacing="0" w:after="0" w:afterAutospacing="0"/>
        <w:ind w:left="284" w:firstLine="567"/>
        <w:jc w:val="both"/>
      </w:pPr>
      <w:r>
        <w:t xml:space="preserve">Рабочая </w:t>
      </w:r>
      <w:r w:rsidRPr="00755C5E">
        <w:t>программа по биологии основног</w:t>
      </w:r>
      <w:r>
        <w:t>о общего образования составлен</w:t>
      </w:r>
      <w:r w:rsidRPr="00755C5E">
        <w:t>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</w:t>
      </w:r>
      <w:r>
        <w:t xml:space="preserve">о общего образования (ПООП ООО) </w:t>
      </w:r>
      <w:r w:rsidRPr="00B16748">
        <w:t xml:space="preserve">и рабочей программы авторского коллектива под руководством </w:t>
      </w:r>
      <w:r w:rsidR="003D4F89">
        <w:t>В</w:t>
      </w:r>
      <w:r w:rsidR="003057C6">
        <w:t>.</w:t>
      </w:r>
      <w:r w:rsidR="003D4F89">
        <w:t>В</w:t>
      </w:r>
      <w:r w:rsidR="003057C6">
        <w:t>. П</w:t>
      </w:r>
      <w:r w:rsidR="00D06B94">
        <w:t>асечника</w:t>
      </w:r>
      <w:r w:rsidRPr="00B16748">
        <w:t>.</w:t>
      </w:r>
    </w:p>
    <w:p w14:paraId="58568883" w14:textId="77777777" w:rsidR="00751EEB" w:rsidRDefault="00751EEB" w:rsidP="00782F86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</w:p>
    <w:p w14:paraId="0ABFDC9D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D7588" w14:textId="77777777" w:rsidR="00D4132A" w:rsidRDefault="007E01AF" w:rsidP="00D4132A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  </w:t>
      </w:r>
    </w:p>
    <w:p w14:paraId="7D7F3066" w14:textId="0392C11F" w:rsidR="007E01AF" w:rsidRDefault="00D4132A" w:rsidP="00D4132A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>
        <w:rPr>
          <w:color w:val="000000"/>
          <w:shd w:val="clear" w:color="auto" w:fill="FFFFFF"/>
        </w:rPr>
        <w:t xml:space="preserve">Программа для 6 класса включает в себя сведения о </w:t>
      </w:r>
      <w:proofErr w:type="spellStart"/>
      <w:r>
        <w:rPr>
          <w:color w:val="000000"/>
          <w:shd w:val="clear" w:color="auto" w:fill="FFFFFF"/>
        </w:rPr>
        <w:t>о</w:t>
      </w:r>
      <w:proofErr w:type="spellEnd"/>
      <w:r>
        <w:rPr>
          <w:color w:val="000000"/>
          <w:shd w:val="clear" w:color="auto" w:fill="FFFFFF"/>
        </w:rPr>
        <w:t xml:space="preserve"> строении, жизнедеятельности и многообразии растений, взаимосвязи строения и функций органов и их систем </w:t>
      </w:r>
      <w:proofErr w:type="gramStart"/>
      <w:r>
        <w:rPr>
          <w:color w:val="000000"/>
          <w:shd w:val="clear" w:color="auto" w:fill="FFFFFF"/>
        </w:rPr>
        <w:t xml:space="preserve">с  </w:t>
      </w:r>
      <w:proofErr w:type="spellStart"/>
      <w:r>
        <w:rPr>
          <w:color w:val="000000"/>
          <w:shd w:val="clear" w:color="auto" w:fill="FFFFFF"/>
        </w:rPr>
        <w:t>синдивидуальным</w:t>
      </w:r>
      <w:proofErr w:type="spellEnd"/>
      <w:proofErr w:type="gramEnd"/>
      <w:r>
        <w:rPr>
          <w:color w:val="000000"/>
          <w:shd w:val="clear" w:color="auto" w:fill="FFFFFF"/>
        </w:rPr>
        <w:t xml:space="preserve"> развитием и эволюцией растений. Ученики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14:paraId="1370B032" w14:textId="322159A1" w:rsidR="00B82B73" w:rsidRDefault="00B82B73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65241A72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176EAB" w14:textId="7CA6E39A" w:rsidR="002126C7" w:rsidRDefault="002D7DD9" w:rsidP="003D4F8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F8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3D4F8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3D4F89">
        <w:rPr>
          <w:rFonts w:ascii="Times New Roman" w:hAnsi="Times New Roman" w:cs="Times New Roman"/>
          <w:b/>
          <w:sz w:val="24"/>
          <w:szCs w:val="24"/>
        </w:rPr>
        <w:t>КУРСА «</w:t>
      </w:r>
      <w:r w:rsidR="00B82B73" w:rsidRPr="003D4F89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03C39" w:rsidRPr="003D4F89">
        <w:rPr>
          <w:rFonts w:ascii="Times New Roman" w:hAnsi="Times New Roman" w:cs="Times New Roman"/>
          <w:b/>
          <w:sz w:val="24"/>
          <w:szCs w:val="24"/>
        </w:rPr>
        <w:t>»</w:t>
      </w:r>
      <w:r w:rsidR="00682C20" w:rsidRPr="003D4F8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D4F8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EFD5522" w14:textId="469D0B0C" w:rsidR="00867BC6" w:rsidRPr="00B10DA7" w:rsidRDefault="00867BC6" w:rsidP="000A0FC0">
      <w:pPr>
        <w:pStyle w:val="a7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27">
        <w:rPr>
          <w:rFonts w:ascii="Times New Roman" w:hAnsi="Times New Roman"/>
          <w:b/>
          <w:sz w:val="24"/>
        </w:rPr>
        <w:t xml:space="preserve">освоение знаний </w:t>
      </w:r>
      <w:r w:rsidR="00B10DA7" w:rsidRPr="00B10DA7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="00B10DA7" w:rsidRPr="00B10DA7">
        <w:rPr>
          <w:rFonts w:ascii="Times New Roman" w:hAnsi="Times New Roman" w:cs="Times New Roman"/>
          <w:bCs/>
          <w:sz w:val="24"/>
          <w:szCs w:val="24"/>
        </w:rPr>
        <w:t>строении,  жизнедеятельности</w:t>
      </w:r>
      <w:proofErr w:type="gramEnd"/>
      <w:r w:rsidR="00B10DA7" w:rsidRPr="00B10DA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10DA7" w:rsidRPr="00B10DA7">
        <w:rPr>
          <w:rFonts w:ascii="Times New Roman" w:hAnsi="Times New Roman" w:cs="Times New Roman"/>
          <w:bCs/>
          <w:sz w:val="24"/>
          <w:szCs w:val="24"/>
        </w:rPr>
        <w:t>средообразующей</w:t>
      </w:r>
      <w:proofErr w:type="spellEnd"/>
      <w:r w:rsidR="00B10DA7" w:rsidRPr="00B10DA7">
        <w:rPr>
          <w:rFonts w:ascii="Times New Roman" w:hAnsi="Times New Roman" w:cs="Times New Roman"/>
          <w:bCs/>
          <w:sz w:val="24"/>
          <w:szCs w:val="24"/>
        </w:rPr>
        <w:t xml:space="preserve"> роли растений, о методах познания растительного организма.</w:t>
      </w:r>
    </w:p>
    <w:p w14:paraId="37B7F057" w14:textId="55DA96C3" w:rsidR="00867BC6" w:rsidRPr="00B22727" w:rsidRDefault="00867BC6" w:rsidP="00B10DA7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ind w:hanging="283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овладение умениями</w:t>
      </w:r>
      <w:r w:rsidRPr="00B22727">
        <w:rPr>
          <w:rFonts w:ascii="Times New Roman" w:hAnsi="Times New Roman"/>
          <w:sz w:val="24"/>
        </w:rPr>
        <w:t xml:space="preserve"> применять биологические знания для объяснения про</w:t>
      </w:r>
      <w:r w:rsidR="00682C20">
        <w:rPr>
          <w:rFonts w:ascii="Times New Roman" w:hAnsi="Times New Roman"/>
          <w:sz w:val="24"/>
        </w:rPr>
        <w:t xml:space="preserve">цессов и явлений </w:t>
      </w:r>
      <w:r w:rsidR="000A0FC0">
        <w:rPr>
          <w:rFonts w:ascii="Times New Roman" w:hAnsi="Times New Roman"/>
          <w:sz w:val="24"/>
        </w:rPr>
        <w:t>в растительном организме</w:t>
      </w:r>
      <w:r w:rsidRPr="00B22727">
        <w:rPr>
          <w:rFonts w:ascii="Times New Roman" w:hAnsi="Times New Roman"/>
          <w:sz w:val="24"/>
        </w:rPr>
        <w:t>; использовать информацию о современных достижениях в области биологии и эколо</w:t>
      </w:r>
      <w:r w:rsidR="002B1EA6">
        <w:rPr>
          <w:rFonts w:ascii="Times New Roman" w:hAnsi="Times New Roman"/>
          <w:sz w:val="24"/>
        </w:rPr>
        <w:t>гии; работы</w:t>
      </w:r>
      <w:r w:rsidRPr="00B22727">
        <w:rPr>
          <w:rFonts w:ascii="Times New Roman" w:hAnsi="Times New Roman"/>
          <w:sz w:val="24"/>
        </w:rPr>
        <w:t xml:space="preserve"> с биологическими приборами, инструм</w:t>
      </w:r>
      <w:r w:rsidR="002B1EA6">
        <w:rPr>
          <w:rFonts w:ascii="Times New Roman" w:hAnsi="Times New Roman"/>
          <w:sz w:val="24"/>
        </w:rPr>
        <w:t xml:space="preserve">ентами, справочниками; </w:t>
      </w:r>
      <w:proofErr w:type="spellStart"/>
      <w:r w:rsidR="002B1EA6">
        <w:rPr>
          <w:rFonts w:ascii="Times New Roman" w:hAnsi="Times New Roman"/>
          <w:sz w:val="24"/>
        </w:rPr>
        <w:t>проводения</w:t>
      </w:r>
      <w:proofErr w:type="spellEnd"/>
      <w:r w:rsidRPr="00B22727">
        <w:rPr>
          <w:rFonts w:ascii="Times New Roman" w:hAnsi="Times New Roman"/>
          <w:sz w:val="24"/>
        </w:rPr>
        <w:t xml:space="preserve"> наблюдения за биологическими объектами, биологические эксперименты; </w:t>
      </w:r>
    </w:p>
    <w:p w14:paraId="268BFE2B" w14:textId="2ECF4020" w:rsidR="00867BC6" w:rsidRPr="00B22727" w:rsidRDefault="00867BC6" w:rsidP="00B10DA7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ind w:hanging="283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 w:rsidRPr="00B22727">
        <w:rPr>
          <w:rFonts w:ascii="Times New Roman" w:hAnsi="Times New Roman"/>
          <w:sz w:val="24"/>
        </w:rPr>
        <w:t>в процессе</w:t>
      </w:r>
      <w:r w:rsidRPr="00B22727">
        <w:rPr>
          <w:rFonts w:ascii="Times New Roman" w:hAnsi="Times New Roman"/>
          <w:b/>
          <w:sz w:val="24"/>
        </w:rPr>
        <w:t xml:space="preserve"> </w:t>
      </w:r>
      <w:r w:rsidRPr="00B22727">
        <w:rPr>
          <w:rFonts w:ascii="Times New Roman" w:hAnsi="Times New Roman"/>
          <w:sz w:val="24"/>
        </w:rPr>
        <w:t xml:space="preserve">проведения наблюдений за </w:t>
      </w:r>
      <w:r w:rsidR="000A0FC0">
        <w:rPr>
          <w:rFonts w:ascii="Times New Roman" w:hAnsi="Times New Roman"/>
          <w:sz w:val="24"/>
        </w:rPr>
        <w:t>растениями</w:t>
      </w:r>
      <w:r w:rsidRPr="00B22727">
        <w:rPr>
          <w:rFonts w:ascii="Times New Roman" w:hAnsi="Times New Roman"/>
          <w:sz w:val="24"/>
        </w:rPr>
        <w:t>, биологических экспериментов, работы с различными источниками информации;</w:t>
      </w:r>
    </w:p>
    <w:p w14:paraId="63A272D0" w14:textId="77777777" w:rsidR="00867BC6" w:rsidRPr="00B22727" w:rsidRDefault="00867BC6" w:rsidP="00B10DA7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ind w:hanging="283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воспитание</w:t>
      </w:r>
      <w:r w:rsidRPr="00B22727"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6A1B826E" w14:textId="77777777" w:rsidR="00867BC6" w:rsidRPr="00B22727" w:rsidRDefault="00867BC6" w:rsidP="00B10DA7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ind w:hanging="283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и</w:t>
      </w:r>
      <w:r w:rsidRPr="00B22727">
        <w:rPr>
          <w:rFonts w:ascii="Times New Roman" w:hAnsi="Times New Roman"/>
          <w:b/>
          <w:sz w:val="24"/>
          <w:lang w:val="en-US"/>
        </w:rPr>
        <w:t>c</w:t>
      </w:r>
      <w:r w:rsidRPr="00B22727"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 w:rsidRPr="00B22727">
        <w:rPr>
          <w:rFonts w:ascii="Times New Roman" w:hAnsi="Times New Roman"/>
          <w:sz w:val="24"/>
        </w:rPr>
        <w:t xml:space="preserve"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</w:t>
      </w:r>
      <w:r w:rsidR="00682C20">
        <w:rPr>
          <w:rFonts w:ascii="Times New Roman" w:hAnsi="Times New Roman"/>
          <w:sz w:val="24"/>
        </w:rPr>
        <w:t>по отношению к природной среде;</w:t>
      </w:r>
      <w:r w:rsidRPr="00B22727">
        <w:rPr>
          <w:rFonts w:ascii="Times New Roman" w:hAnsi="Times New Roman"/>
          <w:sz w:val="24"/>
        </w:rPr>
        <w:t xml:space="preserve"> для соблюдения правил поведения в окружающей среде, профилактики заболеваний.</w:t>
      </w:r>
    </w:p>
    <w:p w14:paraId="3C67B33E" w14:textId="77777777" w:rsidR="00867BC6" w:rsidRPr="00F5480D" w:rsidRDefault="00867BC6" w:rsidP="00F548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541FF8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005994" w14:textId="77777777" w:rsidR="003D4F89" w:rsidRDefault="002D7DD9" w:rsidP="003D4F89">
      <w:pPr>
        <w:pStyle w:val="aa"/>
        <w:shd w:val="clear" w:color="auto" w:fill="FFFFFF"/>
        <w:spacing w:before="0" w:beforeAutospacing="0" w:after="0" w:afterAutospacing="0"/>
        <w:ind w:left="426" w:firstLine="425"/>
        <w:jc w:val="both"/>
      </w:pPr>
      <w:r w:rsidRPr="002E5719">
        <w:rPr>
          <w:b/>
        </w:rPr>
        <w:t>КОЛИЧЕСТВО ЧАСОВ НА ИЗУЧЕНИЕ</w:t>
      </w:r>
      <w:r w:rsidR="003D4F89" w:rsidRPr="003D4F89">
        <w:t xml:space="preserve"> </w:t>
      </w:r>
    </w:p>
    <w:p w14:paraId="692D6A60" w14:textId="1F809105" w:rsidR="003D4F89" w:rsidRDefault="003D4F89" w:rsidP="003D4F89">
      <w:pPr>
        <w:pStyle w:val="aa"/>
        <w:shd w:val="clear" w:color="auto" w:fill="FFFFFF"/>
        <w:spacing w:before="0" w:beforeAutospacing="0" w:after="0" w:afterAutospacing="0"/>
        <w:ind w:left="426" w:firstLine="425"/>
        <w:jc w:val="both"/>
      </w:pPr>
      <w:r w:rsidRPr="00755C5E">
        <w:t>В соответствии с ФГОС ООО биология является обязательным предметом на уровне основного общего образования.</w:t>
      </w:r>
      <w:r>
        <w:t xml:space="preserve"> Учебный план</w:t>
      </w:r>
      <w:r w:rsidRPr="002D7DD9">
        <w:t xml:space="preserve"> </w:t>
      </w:r>
      <w:r>
        <w:t>в 6 классах</w:t>
      </w:r>
      <w:r w:rsidRPr="002D7DD9">
        <w:t xml:space="preserve"> МБОУ ЦО № 20 на изучение курса «</w:t>
      </w:r>
      <w:r>
        <w:t>Биологи</w:t>
      </w:r>
      <w:r w:rsidRPr="002D7DD9">
        <w:t>я» на базовом уровне</w:t>
      </w:r>
      <w:r>
        <w:t xml:space="preserve"> предусматривает</w:t>
      </w:r>
      <w:r w:rsidRPr="002D7DD9">
        <w:t xml:space="preserve"> по </w:t>
      </w:r>
      <w:r>
        <w:t>34 часа (1 учебный</w:t>
      </w:r>
      <w:r w:rsidRPr="002D7DD9">
        <w:t xml:space="preserve"> </w:t>
      </w:r>
      <w:r>
        <w:t>час в неделю)</w:t>
      </w:r>
      <w:r w:rsidRPr="002D7DD9">
        <w:t>.</w:t>
      </w:r>
    </w:p>
    <w:p w14:paraId="0E56D306" w14:textId="77777777" w:rsidR="003D4F89" w:rsidRPr="00755C5E" w:rsidRDefault="003D4F89" w:rsidP="003D4F89">
      <w:pPr>
        <w:pStyle w:val="aa"/>
        <w:shd w:val="clear" w:color="auto" w:fill="FFFFFF"/>
        <w:spacing w:before="0" w:beforeAutospacing="0" w:after="0" w:afterAutospacing="0"/>
        <w:ind w:left="567" w:firstLine="284"/>
        <w:jc w:val="both"/>
      </w:pPr>
    </w:p>
    <w:p w14:paraId="33EA411B" w14:textId="77777777" w:rsidR="003D4F89" w:rsidRPr="00A03F29" w:rsidRDefault="003D4F89" w:rsidP="003D4F8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36E6E08D" w14:textId="43A38986" w:rsidR="00D06B94" w:rsidRPr="00D06B94" w:rsidRDefault="00D06B94" w:rsidP="00D06B94">
      <w:pPr>
        <w:pStyle w:val="a7"/>
        <w:spacing w:after="0" w:line="240" w:lineRule="auto"/>
        <w:jc w:val="both"/>
        <w:rPr>
          <w:sz w:val="24"/>
          <w:szCs w:val="24"/>
        </w:rPr>
      </w:pPr>
      <w:r w:rsidRPr="00D06B94">
        <w:rPr>
          <w:rFonts w:ascii="Times New Roman" w:hAnsi="Times New Roman"/>
          <w:color w:val="000000"/>
          <w:sz w:val="24"/>
          <w:szCs w:val="24"/>
        </w:rPr>
        <w:t xml:space="preserve">Биология,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06B94">
        <w:rPr>
          <w:rFonts w:ascii="Times New Roman" w:hAnsi="Times New Roman"/>
          <w:color w:val="000000"/>
          <w:sz w:val="24"/>
          <w:szCs w:val="24"/>
        </w:rPr>
        <w:t xml:space="preserve">-й класс: </w:t>
      </w:r>
      <w:bookmarkStart w:id="0" w:name="_Hlk175839096"/>
      <w:r w:rsidRPr="00D06B94">
        <w:rPr>
          <w:rFonts w:ascii="Times New Roman" w:hAnsi="Times New Roman"/>
          <w:color w:val="000000"/>
          <w:sz w:val="24"/>
          <w:szCs w:val="24"/>
        </w:rPr>
        <w:t xml:space="preserve">базовый уровень: учебник, </w:t>
      </w:r>
      <w:r w:rsidR="0020305A">
        <w:rPr>
          <w:rFonts w:ascii="Times New Roman" w:hAnsi="Times New Roman"/>
          <w:color w:val="000000"/>
          <w:sz w:val="24"/>
          <w:szCs w:val="24"/>
        </w:rPr>
        <w:t>6</w:t>
      </w:r>
      <w:r w:rsidRPr="00D06B94">
        <w:rPr>
          <w:rFonts w:ascii="Times New Roman" w:hAnsi="Times New Roman"/>
          <w:color w:val="000000"/>
          <w:sz w:val="24"/>
          <w:szCs w:val="24"/>
        </w:rPr>
        <w:t xml:space="preserve"> класс/ Пасечник В. В., </w:t>
      </w:r>
      <w:proofErr w:type="spellStart"/>
      <w:r w:rsidRPr="00D06B94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D06B94">
        <w:rPr>
          <w:rFonts w:ascii="Times New Roman" w:hAnsi="Times New Roman"/>
          <w:color w:val="000000"/>
          <w:sz w:val="24"/>
          <w:szCs w:val="24"/>
        </w:rPr>
        <w:t xml:space="preserve"> С. В., </w:t>
      </w:r>
      <w:proofErr w:type="spellStart"/>
      <w:r w:rsidRPr="00D06B94">
        <w:rPr>
          <w:rFonts w:ascii="Times New Roman" w:hAnsi="Times New Roman"/>
          <w:color w:val="000000"/>
          <w:sz w:val="24"/>
          <w:szCs w:val="24"/>
        </w:rPr>
        <w:t>Гапонюк</w:t>
      </w:r>
      <w:proofErr w:type="spellEnd"/>
      <w:r w:rsidRPr="00D06B94">
        <w:rPr>
          <w:rFonts w:ascii="Times New Roman" w:hAnsi="Times New Roman"/>
          <w:color w:val="000000"/>
          <w:sz w:val="24"/>
          <w:szCs w:val="24"/>
        </w:rPr>
        <w:t xml:space="preserve"> З.Г., Швецов Г.Г.; под </w:t>
      </w:r>
      <w:proofErr w:type="spellStart"/>
      <w:r w:rsidRPr="00D06B94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r w:rsidRPr="00D06B94">
        <w:rPr>
          <w:rFonts w:ascii="Times New Roman" w:hAnsi="Times New Roman"/>
          <w:color w:val="000000"/>
          <w:sz w:val="24"/>
          <w:szCs w:val="24"/>
        </w:rPr>
        <w:t xml:space="preserve"> Пасечника В. В., Акционерное общество «Издательство «Просвещение»‌​</w:t>
      </w:r>
    </w:p>
    <w:bookmarkEnd w:id="0"/>
    <w:p w14:paraId="52414003" w14:textId="77777777" w:rsidR="00D06B94" w:rsidRPr="002E5719" w:rsidRDefault="00D06B94" w:rsidP="00D06B94">
      <w:pPr>
        <w:pStyle w:val="2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207DB26E" w14:textId="77777777" w:rsidR="00604DB5" w:rsidRPr="00604DB5" w:rsidRDefault="00604DB5" w:rsidP="00D06B94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</w:p>
    <w:p w14:paraId="1132E128" w14:textId="6D53FEA9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FC5F58">
        <w:rPr>
          <w:rFonts w:ascii="Times New Roman" w:hAnsi="Times New Roman" w:cs="Times New Roman"/>
          <w:b/>
          <w:sz w:val="28"/>
          <w:szCs w:val="28"/>
        </w:rPr>
        <w:t xml:space="preserve">ОВНЫЕ РАЗДЕЛЫ КУРСА «БИОЛОГИЯ» </w:t>
      </w:r>
      <w:r w:rsidR="003D4F89">
        <w:rPr>
          <w:rFonts w:ascii="Times New Roman" w:hAnsi="Times New Roman" w:cs="Times New Roman"/>
          <w:b/>
          <w:sz w:val="28"/>
          <w:szCs w:val="28"/>
        </w:rPr>
        <w:t>6</w:t>
      </w:r>
      <w:r w:rsidR="007D55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9844" w:type="dxa"/>
        <w:tblInd w:w="720" w:type="dxa"/>
        <w:tblLook w:val="04A0" w:firstRow="1" w:lastRow="0" w:firstColumn="1" w:lastColumn="0" w:noHBand="0" w:noVBand="1"/>
      </w:tblPr>
      <w:tblGrid>
        <w:gridCol w:w="1110"/>
        <w:gridCol w:w="3861"/>
        <w:gridCol w:w="2436"/>
        <w:gridCol w:w="2437"/>
      </w:tblGrid>
      <w:tr w:rsidR="00604DB5" w14:paraId="66FE9417" w14:textId="77777777" w:rsidTr="0064734A">
        <w:tc>
          <w:tcPr>
            <w:tcW w:w="1110" w:type="dxa"/>
          </w:tcPr>
          <w:p w14:paraId="67F48209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A2D908D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14:paraId="310F3FAC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310A8A25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7C626D0D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B97736" w:rsidRPr="00604DB5" w14:paraId="6DE40402" w14:textId="77777777" w:rsidTr="0064734A">
        <w:tc>
          <w:tcPr>
            <w:tcW w:w="1110" w:type="dxa"/>
          </w:tcPr>
          <w:p w14:paraId="0256133B" w14:textId="77777777"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3B2C6B77" w14:textId="20B51AAC" w:rsidR="00B97736" w:rsidRPr="00BA3C94" w:rsidRDefault="00B97736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B94">
              <w:rPr>
                <w:rFonts w:ascii="Times New Roman" w:hAnsi="Times New Roman"/>
                <w:sz w:val="24"/>
                <w:szCs w:val="24"/>
              </w:rPr>
              <w:t>Растительный организм</w:t>
            </w:r>
          </w:p>
        </w:tc>
        <w:tc>
          <w:tcPr>
            <w:tcW w:w="2436" w:type="dxa"/>
          </w:tcPr>
          <w:p w14:paraId="32239471" w14:textId="7B87145B" w:rsidR="00B97736" w:rsidRPr="00530312" w:rsidRDefault="00D06B94" w:rsidP="00867BC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14:paraId="1A028639" w14:textId="0B3BC1EB" w:rsidR="00B97736" w:rsidRPr="00604DB5" w:rsidRDefault="00D06B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736" w:rsidRPr="00604DB5" w14:paraId="60C94842" w14:textId="77777777" w:rsidTr="0064734A">
        <w:tc>
          <w:tcPr>
            <w:tcW w:w="1110" w:type="dxa"/>
          </w:tcPr>
          <w:p w14:paraId="5F7AAF9E" w14:textId="77777777"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00B03A03" w14:textId="3DA95AA1" w:rsidR="00B97736" w:rsidRPr="00BA3C94" w:rsidRDefault="00D06B94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2436" w:type="dxa"/>
          </w:tcPr>
          <w:p w14:paraId="03AE3100" w14:textId="2408AB6A" w:rsidR="00B97736" w:rsidRPr="00604DB5" w:rsidRDefault="00D06B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</w:tcPr>
          <w:p w14:paraId="4C9A9169" w14:textId="79DF6C48" w:rsidR="00B97736" w:rsidRPr="00604DB5" w:rsidRDefault="00D06B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734A" w:rsidRPr="00604DB5" w14:paraId="55DD5453" w14:textId="77777777" w:rsidTr="0064734A">
        <w:tc>
          <w:tcPr>
            <w:tcW w:w="1110" w:type="dxa"/>
          </w:tcPr>
          <w:p w14:paraId="24E60822" w14:textId="77777777" w:rsidR="0064734A" w:rsidRPr="00604DB5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27D2D95E" w14:textId="4B4612D7" w:rsidR="0064734A" w:rsidRPr="00530312" w:rsidRDefault="00D06B94" w:rsidP="00301F71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2436" w:type="dxa"/>
          </w:tcPr>
          <w:p w14:paraId="5EE9BCE5" w14:textId="319C8ADB" w:rsidR="0064734A" w:rsidRPr="00604DB5" w:rsidRDefault="00D06B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14:paraId="48007D8D" w14:textId="3E21B0C1" w:rsidR="0064734A" w:rsidRPr="00604DB5" w:rsidRDefault="00D06B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34A" w:rsidRPr="00604DB5" w14:paraId="1FCA758B" w14:textId="77777777" w:rsidTr="0064734A">
        <w:tc>
          <w:tcPr>
            <w:tcW w:w="1110" w:type="dxa"/>
          </w:tcPr>
          <w:p w14:paraId="26F8E6A5" w14:textId="77777777" w:rsidR="0064734A" w:rsidRDefault="0064734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35B51066" w14:textId="7C08D741" w:rsidR="0064734A" w:rsidRPr="00530312" w:rsidRDefault="00D06B94" w:rsidP="00301F7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436" w:type="dxa"/>
          </w:tcPr>
          <w:p w14:paraId="7E42E554" w14:textId="280A6276" w:rsidR="0064734A" w:rsidRDefault="00D06B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6764C445" w14:textId="31D43AC3" w:rsidR="0064734A" w:rsidRDefault="00D06B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704B" w:rsidRPr="00604DB5" w14:paraId="1372FC7A" w14:textId="77777777" w:rsidTr="000E11FF">
        <w:tc>
          <w:tcPr>
            <w:tcW w:w="4971" w:type="dxa"/>
            <w:gridSpan w:val="2"/>
          </w:tcPr>
          <w:p w14:paraId="27E8EA5E" w14:textId="77777777" w:rsidR="009D704B" w:rsidRDefault="009D704B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01FB91A8" w14:textId="2D73D48B" w:rsidR="009D704B" w:rsidRPr="00CC0379" w:rsidRDefault="009D704B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36" w:type="dxa"/>
          </w:tcPr>
          <w:p w14:paraId="2B0F82DE" w14:textId="488FA6EC" w:rsidR="009D704B" w:rsidRDefault="009D704B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14:paraId="0D1C5845" w14:textId="6857C363" w:rsidR="009D704B" w:rsidRDefault="009D704B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3D4C8AA5" w14:textId="77777777" w:rsidR="00B37965" w:rsidRDefault="00B37965" w:rsidP="00B37965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6FA9DE" w14:textId="77777777" w:rsidR="00B37965" w:rsidRPr="00B37965" w:rsidRDefault="00B37965" w:rsidP="00B3796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D47FE5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61064223" w14:textId="1D22A744" w:rsidR="00635739" w:rsidRPr="00635739" w:rsidRDefault="00635739" w:rsidP="00635739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573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опрос.</w:t>
      </w:r>
    </w:p>
    <w:p w14:paraId="48241A7F" w14:textId="78D5C0A0" w:rsidR="00635739" w:rsidRPr="00635739" w:rsidRDefault="00635739" w:rsidP="00635739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5739">
        <w:rPr>
          <w:rFonts w:ascii="Times New Roman" w:hAnsi="Times New Roman" w:cs="Times New Roman"/>
          <w:sz w:val="24"/>
          <w:szCs w:val="24"/>
        </w:rPr>
        <w:t xml:space="preserve">В разделах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5739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5739">
        <w:rPr>
          <w:rFonts w:ascii="Times New Roman" w:hAnsi="Times New Roman" w:cs="Times New Roman"/>
          <w:sz w:val="24"/>
          <w:szCs w:val="24"/>
        </w:rPr>
        <w:t xml:space="preserve"> лабораторны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5739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, в разделе 2</w:t>
      </w:r>
      <w:r w:rsidR="0020305A">
        <w:rPr>
          <w:rFonts w:ascii="Times New Roman" w:hAnsi="Times New Roman" w:cs="Times New Roman"/>
          <w:sz w:val="24"/>
          <w:szCs w:val="24"/>
        </w:rPr>
        <w:t xml:space="preserve"> – 8. В разделе 3 предусмотрено 1 лабораторная и 4 практических работы.</w:t>
      </w:r>
      <w:r w:rsidRPr="00635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9558D" w14:textId="5E28C3AE" w:rsidR="00635739" w:rsidRPr="00635739" w:rsidRDefault="00635739" w:rsidP="00635739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739">
        <w:rPr>
          <w:rFonts w:ascii="Times New Roman" w:hAnsi="Times New Roman" w:cs="Times New Roman"/>
          <w:sz w:val="24"/>
          <w:szCs w:val="24"/>
        </w:rPr>
        <w:tab/>
        <w:t xml:space="preserve">Всего </w:t>
      </w:r>
      <w:proofErr w:type="gramStart"/>
      <w:r w:rsidRPr="00635739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635739">
        <w:rPr>
          <w:rFonts w:ascii="Times New Roman" w:hAnsi="Times New Roman" w:cs="Times New Roman"/>
          <w:sz w:val="24"/>
          <w:szCs w:val="24"/>
        </w:rPr>
        <w:t xml:space="preserve"> изучения курса </w:t>
      </w:r>
      <w:r w:rsidR="0020305A">
        <w:rPr>
          <w:rFonts w:ascii="Times New Roman" w:hAnsi="Times New Roman" w:cs="Times New Roman"/>
          <w:sz w:val="24"/>
          <w:szCs w:val="24"/>
        </w:rPr>
        <w:t>6</w:t>
      </w:r>
      <w:r w:rsidRPr="00635739">
        <w:rPr>
          <w:rFonts w:ascii="Times New Roman" w:hAnsi="Times New Roman" w:cs="Times New Roman"/>
          <w:sz w:val="24"/>
          <w:szCs w:val="24"/>
        </w:rPr>
        <w:t xml:space="preserve"> класса  предусмотрены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305A">
        <w:rPr>
          <w:rFonts w:ascii="Times New Roman" w:hAnsi="Times New Roman" w:cs="Times New Roman"/>
          <w:sz w:val="24"/>
          <w:szCs w:val="24"/>
        </w:rPr>
        <w:t>3</w:t>
      </w:r>
      <w:r w:rsidRPr="00635739">
        <w:rPr>
          <w:rFonts w:ascii="Times New Roman" w:hAnsi="Times New Roman" w:cs="Times New Roman"/>
          <w:sz w:val="24"/>
          <w:szCs w:val="24"/>
        </w:rPr>
        <w:t xml:space="preserve"> лабораторных и </w:t>
      </w:r>
      <w:r w:rsidR="0020305A">
        <w:rPr>
          <w:rFonts w:ascii="Times New Roman" w:hAnsi="Times New Roman" w:cs="Times New Roman"/>
          <w:sz w:val="24"/>
          <w:szCs w:val="24"/>
        </w:rPr>
        <w:t>4</w:t>
      </w:r>
      <w:r w:rsidRPr="00635739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20305A">
        <w:rPr>
          <w:rFonts w:ascii="Times New Roman" w:hAnsi="Times New Roman" w:cs="Times New Roman"/>
          <w:sz w:val="24"/>
          <w:szCs w:val="24"/>
        </w:rPr>
        <w:t>е</w:t>
      </w:r>
      <w:r w:rsidRPr="00635739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635739">
        <w:rPr>
          <w:rFonts w:ascii="Times New Roman" w:hAnsi="Times New Roman"/>
          <w:sz w:val="24"/>
          <w:szCs w:val="24"/>
        </w:rPr>
        <w:t xml:space="preserve">. </w:t>
      </w:r>
    </w:p>
    <w:p w14:paraId="38B2910A" w14:textId="48428A2C" w:rsidR="00AD06F3" w:rsidRDefault="00AD06F3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</w:p>
    <w:p w14:paraId="3572F038" w14:textId="77777777" w:rsidR="002D2A19" w:rsidRPr="002E5719" w:rsidRDefault="008240D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A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76680B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40690" w14:textId="77777777" w:rsidR="00996996" w:rsidRDefault="00996996" w:rsidP="00AD06F3">
      <w:pPr>
        <w:spacing w:after="0" w:line="240" w:lineRule="auto"/>
      </w:pPr>
      <w:r>
        <w:separator/>
      </w:r>
    </w:p>
  </w:endnote>
  <w:endnote w:type="continuationSeparator" w:id="0">
    <w:p w14:paraId="351C69AB" w14:textId="77777777" w:rsidR="00996996" w:rsidRDefault="00996996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311A" w14:textId="77777777" w:rsidR="00996996" w:rsidRDefault="00996996" w:rsidP="00AD06F3">
      <w:pPr>
        <w:spacing w:after="0" w:line="240" w:lineRule="auto"/>
      </w:pPr>
      <w:r>
        <w:separator/>
      </w:r>
    </w:p>
  </w:footnote>
  <w:footnote w:type="continuationSeparator" w:id="0">
    <w:p w14:paraId="07D1E3D1" w14:textId="77777777" w:rsidR="00996996" w:rsidRDefault="00996996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2E1C" w14:textId="77777777" w:rsidR="00396784" w:rsidRPr="00AD06F3" w:rsidRDefault="00396784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6418"/>
    <w:multiLevelType w:val="hybridMultilevel"/>
    <w:tmpl w:val="54E43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22603"/>
    <w:rsid w:val="000A0FC0"/>
    <w:rsid w:val="000F10B4"/>
    <w:rsid w:val="000F7916"/>
    <w:rsid w:val="00103C39"/>
    <w:rsid w:val="0018554F"/>
    <w:rsid w:val="0019328B"/>
    <w:rsid w:val="001C0AA0"/>
    <w:rsid w:val="0020305A"/>
    <w:rsid w:val="00211D61"/>
    <w:rsid w:val="002126C7"/>
    <w:rsid w:val="00240B6B"/>
    <w:rsid w:val="002B1EA6"/>
    <w:rsid w:val="002C7BCC"/>
    <w:rsid w:val="002D2A19"/>
    <w:rsid w:val="002D7DD9"/>
    <w:rsid w:val="002E5719"/>
    <w:rsid w:val="003057C6"/>
    <w:rsid w:val="00387EF8"/>
    <w:rsid w:val="00396784"/>
    <w:rsid w:val="003B33F1"/>
    <w:rsid w:val="003D4F89"/>
    <w:rsid w:val="003F54B9"/>
    <w:rsid w:val="004019B3"/>
    <w:rsid w:val="00485B17"/>
    <w:rsid w:val="0056309F"/>
    <w:rsid w:val="00594E04"/>
    <w:rsid w:val="005C120E"/>
    <w:rsid w:val="00604DB5"/>
    <w:rsid w:val="006317A1"/>
    <w:rsid w:val="00635739"/>
    <w:rsid w:val="0064734A"/>
    <w:rsid w:val="006635C3"/>
    <w:rsid w:val="00682C20"/>
    <w:rsid w:val="006E18B0"/>
    <w:rsid w:val="00724768"/>
    <w:rsid w:val="00751EEB"/>
    <w:rsid w:val="00777F7F"/>
    <w:rsid w:val="00782F86"/>
    <w:rsid w:val="007A0059"/>
    <w:rsid w:val="007D0AB4"/>
    <w:rsid w:val="007D55A6"/>
    <w:rsid w:val="007E01AF"/>
    <w:rsid w:val="00817CE1"/>
    <w:rsid w:val="008240D9"/>
    <w:rsid w:val="00856D1B"/>
    <w:rsid w:val="00867BC6"/>
    <w:rsid w:val="008775BB"/>
    <w:rsid w:val="008928F6"/>
    <w:rsid w:val="008F357B"/>
    <w:rsid w:val="00996996"/>
    <w:rsid w:val="009A5F1B"/>
    <w:rsid w:val="009D704B"/>
    <w:rsid w:val="009F3C72"/>
    <w:rsid w:val="00A03F29"/>
    <w:rsid w:val="00A911FA"/>
    <w:rsid w:val="00AD06F3"/>
    <w:rsid w:val="00AD0B4E"/>
    <w:rsid w:val="00B10DA7"/>
    <w:rsid w:val="00B2488B"/>
    <w:rsid w:val="00B37965"/>
    <w:rsid w:val="00B6126F"/>
    <w:rsid w:val="00B82B73"/>
    <w:rsid w:val="00B87E2B"/>
    <w:rsid w:val="00B97736"/>
    <w:rsid w:val="00BA1BDF"/>
    <w:rsid w:val="00C34BD1"/>
    <w:rsid w:val="00C95EBB"/>
    <w:rsid w:val="00CC0379"/>
    <w:rsid w:val="00CD3EEF"/>
    <w:rsid w:val="00D06B94"/>
    <w:rsid w:val="00D4132A"/>
    <w:rsid w:val="00DA5904"/>
    <w:rsid w:val="00DC0DBF"/>
    <w:rsid w:val="00EA7303"/>
    <w:rsid w:val="00F5480D"/>
    <w:rsid w:val="00F83ECE"/>
    <w:rsid w:val="00FB2416"/>
    <w:rsid w:val="00FC5F58"/>
    <w:rsid w:val="00FD4D76"/>
    <w:rsid w:val="00FD7832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337B"/>
  <w15:docId w15:val="{1BFB0C00-4F33-44B9-99BD-6794A84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DBF"/>
  </w:style>
  <w:style w:type="paragraph" w:styleId="2">
    <w:name w:val="heading 2"/>
    <w:basedOn w:val="a"/>
    <w:link w:val="20"/>
    <w:uiPriority w:val="9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rsid w:val="0078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[Без стиля]"/>
    <w:uiPriority w:val="99"/>
    <w:rsid w:val="0002260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FAD-D0EA-4BA0-AD0C-28173E77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Геннадьевна</cp:lastModifiedBy>
  <cp:revision>24</cp:revision>
  <dcterms:created xsi:type="dcterms:W3CDTF">2022-12-01T11:31:00Z</dcterms:created>
  <dcterms:modified xsi:type="dcterms:W3CDTF">2025-01-12T11:18:00Z</dcterms:modified>
</cp:coreProperties>
</file>